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bookmarkStart w:id="0" w:name="_page_5_0"/>
      <w:r>
        <w:rPr>
          <w:rFonts w:ascii="Times New Roman" w:hAnsi="Times New Roman"/>
          <w:b w:val="0"/>
          <w:sz w:val="32"/>
        </w:rPr>
        <w:t>АДМИНИСТРАЦИЯ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ЖУКОВСКОГО СЕЛЬСОВЕТА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КОЗУЛЬСКОГО РАЙОНА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КРАСНОЯРСКОГО КРАЯ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715F10" w:rsidRDefault="00715F10" w:rsidP="00715F10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ПОСТАНОВЛЕНИЕ</w:t>
      </w:r>
    </w:p>
    <w:p w:rsidR="00715F10" w:rsidRDefault="00715F10" w:rsidP="00715F10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/>
          <w:sz w:val="40"/>
        </w:rPr>
      </w:pPr>
    </w:p>
    <w:p w:rsidR="00715F10" w:rsidRPr="00715F10" w:rsidRDefault="006D62CC" w:rsidP="00715F10">
      <w:pPr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20.03.2024</w:t>
      </w:r>
      <w:r w:rsidR="00715F10" w:rsidRPr="00715F10">
        <w:rPr>
          <w:rFonts w:ascii="Times New Roman" w:hAnsi="Times New Roman" w:cs="Times New Roman"/>
          <w:sz w:val="28"/>
          <w:lang w:eastAsia="en-US"/>
        </w:rPr>
        <w:t xml:space="preserve">                                        </w:t>
      </w:r>
      <w:proofErr w:type="gramStart"/>
      <w:r w:rsidR="00715F10" w:rsidRPr="00715F10">
        <w:rPr>
          <w:rFonts w:ascii="Times New Roman" w:hAnsi="Times New Roman" w:cs="Times New Roman"/>
          <w:sz w:val="28"/>
          <w:lang w:eastAsia="en-US"/>
        </w:rPr>
        <w:t>с</w:t>
      </w:r>
      <w:proofErr w:type="gramEnd"/>
      <w:r w:rsidR="00715F10" w:rsidRPr="00715F10">
        <w:rPr>
          <w:rFonts w:ascii="Times New Roman" w:hAnsi="Times New Roman" w:cs="Times New Roman"/>
          <w:sz w:val="28"/>
          <w:lang w:eastAsia="en-US"/>
        </w:rPr>
        <w:t xml:space="preserve">. Жуковка                                           </w:t>
      </w:r>
      <w:r>
        <w:rPr>
          <w:rFonts w:ascii="Times New Roman" w:hAnsi="Times New Roman" w:cs="Times New Roman"/>
          <w:sz w:val="28"/>
          <w:lang w:eastAsia="en-US"/>
        </w:rPr>
        <w:t xml:space="preserve">    </w:t>
      </w:r>
      <w:r w:rsidR="00715F10" w:rsidRPr="00715F10">
        <w:rPr>
          <w:rFonts w:ascii="Times New Roman" w:hAnsi="Times New Roman" w:cs="Times New Roman"/>
          <w:sz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lang w:eastAsia="en-US"/>
        </w:rPr>
        <w:t>27</w:t>
      </w:r>
    </w:p>
    <w:p w:rsidR="00EB2615" w:rsidRDefault="00EB2615" w:rsidP="006D62C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615" w:rsidRDefault="006D62CC" w:rsidP="006D62CC">
      <w:pPr>
        <w:widowControl w:val="0"/>
        <w:tabs>
          <w:tab w:val="left" w:pos="691"/>
          <w:tab w:val="left" w:pos="1564"/>
          <w:tab w:val="left" w:pos="2159"/>
          <w:tab w:val="left" w:pos="3184"/>
          <w:tab w:val="left" w:pos="3684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внесении изменений в постановление администрации сельсовета № 108 от 24.11.2022 г «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="009C237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санию</w:t>
      </w:r>
      <w:r w:rsidR="009C237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C237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C237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9C237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C237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9C237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9C237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(штр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="009C237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C237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37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Жуковского сельсовета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="009C237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9C23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="009C23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C23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C237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C237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9C23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B2615" w:rsidRDefault="00EB261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615" w:rsidRPr="00715F10" w:rsidRDefault="009C2371" w:rsidP="00715F10">
      <w:pPr>
        <w:widowControl w:val="0"/>
        <w:tabs>
          <w:tab w:val="left" w:pos="7909"/>
        </w:tabs>
        <w:spacing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hyperlink r:id="rId4">
        <w:r w:rsidRPr="00715F10">
          <w:rPr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</w:rPr>
          <w:t>по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с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-1"/>
            <w:w w:val="99"/>
            <w:sz w:val="28"/>
            <w:szCs w:val="28"/>
          </w:rPr>
          <w:t>т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5"/>
            <w:sz w:val="28"/>
            <w:szCs w:val="28"/>
          </w:rPr>
          <w:t>а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1"/>
            <w:w w:val="99"/>
            <w:sz w:val="28"/>
            <w:szCs w:val="28"/>
          </w:rPr>
          <w:t>но</w:t>
        </w:r>
        <w:r w:rsidRPr="00715F10">
          <w:rPr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</w:rPr>
          <w:t>вл</w:t>
        </w:r>
        <w:r w:rsidRPr="00715F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е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5"/>
            <w:w w:val="99"/>
            <w:sz w:val="28"/>
            <w:szCs w:val="28"/>
          </w:rPr>
          <w:t>н</w:t>
        </w:r>
        <w:r w:rsidRPr="00715F10">
          <w:rPr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</w:rPr>
          <w:t>и</w:t>
        </w:r>
        <w:r w:rsidRPr="00715F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FF"/>
            <w:spacing w:val="10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783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D62C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казчиком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715F10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15F10" w:rsidRPr="00715F10">
        <w:rPr>
          <w:rFonts w:ascii="Times New Roman" w:hAnsi="Times New Roman" w:cs="Times New Roman"/>
          <w:sz w:val="28"/>
          <w:szCs w:val="28"/>
        </w:rPr>
        <w:t>руководствуясь Уставом  Жуковского сельсовета</w:t>
      </w:r>
      <w:proofErr w:type="gramEnd"/>
      <w:r w:rsidR="00715F10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EB2615" w:rsidRPr="009A1831" w:rsidRDefault="009C2371" w:rsidP="00715F10">
      <w:pPr>
        <w:widowControl w:val="0"/>
        <w:tabs>
          <w:tab w:val="left" w:pos="1417"/>
        </w:tabs>
        <w:spacing w:line="239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9A18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183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62CC" w:rsidRPr="009A183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постановлению администрации сельсовета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 108 от 24.11.2022 г «О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="006D62CC" w:rsidRPr="009A18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санию</w:t>
      </w:r>
      <w:r w:rsidR="006D62CC" w:rsidRPr="009A183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D62CC" w:rsidRPr="009A183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6D62CC" w:rsidRPr="009A18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6D62CC" w:rsidRPr="009A183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6D62CC" w:rsidRPr="009A18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D62CC" w:rsidRPr="009A18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6D62CC" w:rsidRPr="009A183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6D62CC" w:rsidRPr="009A18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(штр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="006D62CC" w:rsidRPr="009A18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6D62CC" w:rsidRPr="009A18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D62CC" w:rsidRPr="009A183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Жуковского сельсовета и</w:t>
      </w:r>
      <w:r w:rsidR="006D62CC" w:rsidRPr="009A1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="006D62CC" w:rsidRPr="009A18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6D62CC" w:rsidRPr="009A1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="006D62CC" w:rsidRPr="009A1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6D62CC" w:rsidRPr="009A18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6D62CC" w:rsidRPr="009A18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6D62CC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 w:rsidR="006D62CC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изложить в новой редакции </w:t>
      </w:r>
      <w:proofErr w:type="gramStart"/>
      <w:r w:rsidR="009A1831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согласно приложения</w:t>
      </w:r>
      <w:proofErr w:type="gramEnd"/>
      <w:r w:rsidR="009A1831" w:rsidRPr="009A18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к настоящему постановлению</w:t>
      </w:r>
      <w:r w:rsidR="00715F10" w:rsidRP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15F10" w:rsidRPr="00715F10" w:rsidRDefault="009A1831" w:rsidP="00715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F10" w:rsidRPr="00715F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подписания,  подлежит  опубликованию в  периодическом печатном издании «Жуковский вестник» и размещению на официальном сайте администрации сельсовета</w:t>
      </w:r>
      <w:r w:rsidR="00715F10" w:rsidRPr="00715F10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15F10" w:rsidRDefault="00715F10">
      <w:pPr>
        <w:widowControl w:val="0"/>
        <w:tabs>
          <w:tab w:val="left" w:pos="1417"/>
        </w:tabs>
        <w:spacing w:line="240" w:lineRule="auto"/>
        <w:ind w:right="-59" w:firstLine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615" w:rsidRDefault="00EB26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F10" w:rsidRDefault="00715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615" w:rsidRDefault="00EB26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2615" w:rsidRDefault="009C237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сельсовета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Н.В. Шпакова</w:t>
      </w:r>
    </w:p>
    <w:p w:rsidR="00715F10" w:rsidRDefault="00715F10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9A1831" w:rsidRDefault="009A183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715F10" w:rsidRPr="00715F10" w:rsidRDefault="00715F10" w:rsidP="00715F10">
      <w:pPr>
        <w:rPr>
          <w:rFonts w:ascii="Times New Roman" w:hAnsi="Times New Roman" w:cs="Times New Roman"/>
          <w:sz w:val="20"/>
          <w:szCs w:val="20"/>
        </w:rPr>
      </w:pPr>
      <w:r w:rsidRPr="00715F10">
        <w:rPr>
          <w:rFonts w:ascii="Times New Roman" w:hAnsi="Times New Roman" w:cs="Times New Roman"/>
          <w:sz w:val="20"/>
          <w:szCs w:val="20"/>
        </w:rPr>
        <w:t>Клемцова Елена Сергеевна</w:t>
      </w:r>
    </w:p>
    <w:p w:rsidR="00715F10" w:rsidRPr="00715F10" w:rsidRDefault="00715F10" w:rsidP="00715F10">
      <w:pPr>
        <w:rPr>
          <w:rFonts w:ascii="Times New Roman" w:hAnsi="Times New Roman" w:cs="Times New Roman"/>
          <w:sz w:val="20"/>
          <w:szCs w:val="20"/>
        </w:rPr>
      </w:pPr>
      <w:r w:rsidRPr="00715F10">
        <w:rPr>
          <w:rFonts w:ascii="Times New Roman" w:hAnsi="Times New Roman" w:cs="Times New Roman"/>
          <w:sz w:val="20"/>
          <w:szCs w:val="20"/>
        </w:rPr>
        <w:t>89232927002</w:t>
      </w:r>
    </w:p>
    <w:p w:rsidR="00715F10" w:rsidRDefault="00715F10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F10">
          <w:type w:val="continuous"/>
          <w:pgSz w:w="11904" w:h="16838"/>
          <w:pgMar w:top="1130" w:right="849" w:bottom="0" w:left="1699" w:header="0" w:footer="0" w:gutter="0"/>
          <w:cols w:space="708"/>
        </w:sectPr>
      </w:pPr>
    </w:p>
    <w:p w:rsidR="0055011A" w:rsidRPr="00715F10" w:rsidRDefault="0055011A" w:rsidP="0055011A">
      <w:pPr>
        <w:widowControl w:val="0"/>
        <w:spacing w:line="240" w:lineRule="auto"/>
        <w:ind w:left="623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0_0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B2615" w:rsidRPr="00715F10" w:rsidRDefault="0055011A" w:rsidP="0055011A">
      <w:pPr>
        <w:spacing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постановлению администр</w:t>
      </w:r>
      <w:r w:rsidR="009A1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 Жуковского сельсовета от 20.03.2024 г. № 27</w:t>
      </w:r>
    </w:p>
    <w:p w:rsidR="00EB2615" w:rsidRPr="00715F10" w:rsidRDefault="00EB2615" w:rsidP="00715F1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EB2615" w:rsidP="00715F10">
      <w:pPr>
        <w:spacing w:after="10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55011A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</w:p>
    <w:p w:rsidR="00EB2615" w:rsidRPr="00715F10" w:rsidRDefault="009C2371" w:rsidP="0055011A">
      <w:pPr>
        <w:widowControl w:val="0"/>
        <w:spacing w:line="23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трафов,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715F1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11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Жуковского сельсовета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B2615" w:rsidRPr="00715F10" w:rsidRDefault="00EB2615" w:rsidP="00715F1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EB2615" w:rsidP="00715F10">
      <w:pPr>
        <w:spacing w:after="2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</w:p>
    <w:p w:rsidR="00EB2615" w:rsidRPr="00715F10" w:rsidRDefault="00EB2615" w:rsidP="00715F10">
      <w:pPr>
        <w:spacing w:after="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Шпакова Наталья Викторовна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глава Жуковского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15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Чле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</w:p>
    <w:p w:rsidR="00EB2615" w:rsidRPr="00715F10" w:rsidRDefault="00EB2615" w:rsidP="00715F10">
      <w:pPr>
        <w:spacing w:after="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spacing w:line="275" w:lineRule="auto"/>
        <w:ind w:right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Клемцова Елена Сергеевна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9A18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2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A1831" w:rsidP="00715F10">
      <w:pPr>
        <w:widowControl w:val="0"/>
        <w:spacing w:line="275" w:lineRule="auto"/>
        <w:ind w:right="7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Королёва Оксана Витальевна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55011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специалист 1 категории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общим вопросам</w:t>
      </w:r>
      <w:r w:rsidR="0055011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администрации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2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tabs>
          <w:tab w:val="left" w:pos="1816"/>
          <w:tab w:val="left" w:pos="3422"/>
          <w:tab w:val="left" w:pos="4587"/>
          <w:tab w:val="left" w:pos="5892"/>
          <w:tab w:val="left" w:pos="7969"/>
        </w:tabs>
        <w:spacing w:line="275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Бабушкина Алла Викторовна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главный бухгалтер администрации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1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EB2615" w:rsidRPr="00715F10" w:rsidRDefault="00EB2615" w:rsidP="00715F10">
      <w:pPr>
        <w:widowControl w:val="0"/>
        <w:tabs>
          <w:tab w:val="left" w:pos="1453"/>
          <w:tab w:val="left" w:pos="2212"/>
          <w:tab w:val="left" w:pos="3011"/>
          <w:tab w:val="left" w:pos="5071"/>
          <w:tab w:val="left" w:pos="6901"/>
          <w:tab w:val="left" w:pos="7810"/>
          <w:tab w:val="left" w:pos="8562"/>
        </w:tabs>
        <w:spacing w:line="27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2615" w:rsidRPr="00715F10" w:rsidSect="00EB2615">
      <w:pgSz w:w="11904" w:h="16838"/>
      <w:pgMar w:top="1125" w:right="840" w:bottom="0" w:left="169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615"/>
    <w:rsid w:val="000C4EC0"/>
    <w:rsid w:val="002A41D5"/>
    <w:rsid w:val="002D6EA8"/>
    <w:rsid w:val="0055011A"/>
    <w:rsid w:val="006D62CC"/>
    <w:rsid w:val="00715F10"/>
    <w:rsid w:val="007E772B"/>
    <w:rsid w:val="00935A8C"/>
    <w:rsid w:val="009A1831"/>
    <w:rsid w:val="009C2371"/>
    <w:rsid w:val="00BC0971"/>
    <w:rsid w:val="00EB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5F10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3A3A9D6422F031667CFFB8F3D405B4DD5492A6DC85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IRU-PS</cp:lastModifiedBy>
  <cp:revision>5</cp:revision>
  <cp:lastPrinted>2024-03-21T08:12:00Z</cp:lastPrinted>
  <dcterms:created xsi:type="dcterms:W3CDTF">2022-11-25T08:47:00Z</dcterms:created>
  <dcterms:modified xsi:type="dcterms:W3CDTF">2024-03-21T08:12:00Z</dcterms:modified>
</cp:coreProperties>
</file>